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ABB6">
      <w:pPr>
        <w:pStyle w:val="19"/>
        <w:wordWrap w:val="0"/>
        <w:spacing w:line="560" w:lineRule="exact"/>
        <w:ind w:right="420"/>
        <w:jc w:val="both"/>
        <w:outlineLvl w:val="0"/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附件2：</w:t>
      </w:r>
    </w:p>
    <w:p w14:paraId="34AF332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 价 表</w:t>
      </w:r>
    </w:p>
    <w:tbl>
      <w:tblPr>
        <w:tblStyle w:val="8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2"/>
        <w:gridCol w:w="1704"/>
        <w:gridCol w:w="1704"/>
        <w:gridCol w:w="2410"/>
      </w:tblGrid>
      <w:tr w14:paraId="228D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 w14:paraId="1E7E4DA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2" w:type="dxa"/>
            <w:vAlign w:val="center"/>
          </w:tcPr>
          <w:p w14:paraId="40E4154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采购货物</w:t>
            </w:r>
          </w:p>
        </w:tc>
        <w:tc>
          <w:tcPr>
            <w:tcW w:w="1704" w:type="dxa"/>
            <w:vAlign w:val="center"/>
          </w:tcPr>
          <w:p w14:paraId="49ED633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4" w:type="dxa"/>
            <w:vAlign w:val="center"/>
          </w:tcPr>
          <w:p w14:paraId="17CEBE5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2410" w:type="dxa"/>
            <w:vAlign w:val="center"/>
          </w:tcPr>
          <w:p w14:paraId="5F68CF1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2B768FF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728C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6" w:type="dxa"/>
            <w:vAlign w:val="center"/>
          </w:tcPr>
          <w:p w14:paraId="22FEF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2" w:type="dxa"/>
            <w:vAlign w:val="center"/>
          </w:tcPr>
          <w:p w14:paraId="0DC5DBD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三明市数政中心云资源服务采购项目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可研报告暨初步设计方案编制服务</w:t>
            </w:r>
          </w:p>
        </w:tc>
        <w:tc>
          <w:tcPr>
            <w:tcW w:w="1704" w:type="dxa"/>
            <w:vAlign w:val="center"/>
          </w:tcPr>
          <w:p w14:paraId="26B086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04" w:type="dxa"/>
            <w:vAlign w:val="center"/>
          </w:tcPr>
          <w:p w14:paraId="7AB725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见附件1</w:t>
            </w:r>
          </w:p>
        </w:tc>
        <w:tc>
          <w:tcPr>
            <w:tcW w:w="2410" w:type="dxa"/>
          </w:tcPr>
          <w:p w14:paraId="1526CB7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D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6" w:type="dxa"/>
            <w:vAlign w:val="center"/>
          </w:tcPr>
          <w:p w14:paraId="453869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4"/>
            <w:vAlign w:val="center"/>
          </w:tcPr>
          <w:p w14:paraId="0B48D52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 w14:paraId="3A3483B5">
      <w:pPr>
        <w:spacing w:line="360" w:lineRule="auto"/>
        <w:ind w:firstLine="2880" w:firstLineChars="9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56B6F066">
      <w:pPr>
        <w:spacing w:line="360" w:lineRule="auto"/>
        <w:ind w:firstLine="3200" w:firstLineChars="10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2E910BA1">
      <w:pPr>
        <w:spacing w:line="360" w:lineRule="auto"/>
        <w:ind w:firstLine="3200" w:firstLineChars="100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公司名称（盖章）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387CB4CA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授权代表签字：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</w:t>
      </w:r>
      <w:r>
        <w:rPr>
          <w:color w:val="000000"/>
          <w:sz w:val="32"/>
          <w:szCs w:val="32"/>
        </w:rPr>
        <w:t xml:space="preserve"> </w:t>
      </w:r>
    </w:p>
    <w:p w14:paraId="6D26D3EC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515F7F5F">
      <w:pPr>
        <w:spacing w:line="360" w:lineRule="auto"/>
        <w:ind w:firstLine="3200" w:firstLineChars="10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r>
        <w:rPr>
          <w:color w:val="000000"/>
          <w:sz w:val="32"/>
          <w:szCs w:val="32"/>
        </w:rPr>
        <w:t xml:space="preserve"> </w:t>
      </w:r>
    </w:p>
    <w:p w14:paraId="4571ECEB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641D78F9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A629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I2MTMzNjA5MTdlMjE2MTBhNmZmNzkxODg2NWE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7256B46"/>
    <w:rsid w:val="0A703933"/>
    <w:rsid w:val="0B6A7903"/>
    <w:rsid w:val="0CD56226"/>
    <w:rsid w:val="0DC93EC2"/>
    <w:rsid w:val="0DE16D4E"/>
    <w:rsid w:val="0F2259EF"/>
    <w:rsid w:val="14FE5BB0"/>
    <w:rsid w:val="159B3C25"/>
    <w:rsid w:val="206D6848"/>
    <w:rsid w:val="28884C78"/>
    <w:rsid w:val="30EA4D46"/>
    <w:rsid w:val="343462BB"/>
    <w:rsid w:val="35B23C96"/>
    <w:rsid w:val="367603DB"/>
    <w:rsid w:val="3C4B3F0E"/>
    <w:rsid w:val="3CAC36F1"/>
    <w:rsid w:val="43154FC8"/>
    <w:rsid w:val="436B1235"/>
    <w:rsid w:val="440F4410"/>
    <w:rsid w:val="4A9A25B3"/>
    <w:rsid w:val="4B9C4ABA"/>
    <w:rsid w:val="53C0667D"/>
    <w:rsid w:val="5485057C"/>
    <w:rsid w:val="5D8921AE"/>
    <w:rsid w:val="624472C5"/>
    <w:rsid w:val="637FC2D6"/>
    <w:rsid w:val="63B748CD"/>
    <w:rsid w:val="6EE35AFC"/>
    <w:rsid w:val="7015159C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F2F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2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111</Characters>
  <Lines>6</Lines>
  <Paragraphs>1</Paragraphs>
  <TotalTime>0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2017-06-22T01:09:00Z</dcterms:created>
  <dc:creator>zhigang yang</dc:creator>
  <cp:lastModifiedBy>wnm12</cp:lastModifiedBy>
  <cp:lastPrinted>2017-07-09T02:01:00Z</cp:lastPrinted>
  <dcterms:modified xsi:type="dcterms:W3CDTF">2026-01-22T09:57:30Z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6F87668EF3C0452DB533DDFBF7D820C9_13</vt:lpwstr>
  </property>
  <property fmtid="{D5CDD505-2E9C-101B-9397-08002B2CF9AE}" pid="4" name="KSOTemplateDocerSaveRecord">
    <vt:lpwstr>eyJoZGlkIjoiMDM2NzNjMjI3YjRkOTQ4MTNjNjIzMTg5NzQyMTZmMWQiLCJ1c2VySWQiOiIxNjgwNDE3NDMwIn0=</vt:lpwstr>
  </property>
</Properties>
</file>